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B16B7" w14:textId="77777777" w:rsidR="00FD60FD" w:rsidRDefault="00FD60FD" w:rsidP="0040120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905265E" w14:textId="77777777" w:rsidR="00FD60FD" w:rsidRDefault="00FD60FD" w:rsidP="0040120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9620748" w14:textId="77777777" w:rsidR="00FD60FD" w:rsidRDefault="00FD60FD" w:rsidP="0040120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D32975A" w14:textId="5156D755" w:rsidR="0040120D" w:rsidRPr="00FD60FD" w:rsidRDefault="001306B4" w:rsidP="0040120D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r w:rsidRPr="00FD60FD">
        <w:rPr>
          <w:rFonts w:ascii="Arial" w:hAnsi="Arial" w:cs="Arial"/>
          <w:b/>
          <w:bCs/>
          <w:sz w:val="32"/>
          <w:szCs w:val="32"/>
          <w:lang w:val="fr-FR"/>
        </w:rPr>
        <w:t xml:space="preserve">Doctoral Programme in </w:t>
      </w:r>
      <w:hyperlink r:id="rId6" w:history="1">
        <w:r w:rsidR="00305F65" w:rsidRPr="00FD60FD">
          <w:rPr>
            <w:rFonts w:ascii="Arial" w:hAnsi="Arial" w:cs="Arial"/>
            <w:b/>
            <w:bCs/>
            <w:sz w:val="32"/>
            <w:szCs w:val="32"/>
            <w:lang w:val="fr-FR"/>
          </w:rPr>
          <w:t xml:space="preserve"> Computer Science</w:t>
        </w:r>
      </w:hyperlink>
      <w:r w:rsidR="00FD60FD" w:rsidRPr="00FD60FD">
        <w:rPr>
          <w:rFonts w:ascii="Arial" w:hAnsi="Arial" w:cs="Arial"/>
          <w:b/>
          <w:bCs/>
          <w:sz w:val="32"/>
          <w:szCs w:val="32"/>
          <w:lang w:val="fr-FR"/>
        </w:rPr>
        <w:t xml:space="preserve">- </w:t>
      </w:r>
      <w:proofErr w:type="spellStart"/>
      <w:r w:rsidR="00FD60FD" w:rsidRPr="00FD60FD">
        <w:rPr>
          <w:rFonts w:ascii="Arial" w:hAnsi="Arial" w:cs="Arial"/>
          <w:b/>
          <w:bCs/>
          <w:sz w:val="32"/>
          <w:szCs w:val="32"/>
          <w:lang w:val="fr-FR"/>
        </w:rPr>
        <w:t>uni</w:t>
      </w:r>
      <w:r w:rsidR="00FD60FD">
        <w:rPr>
          <w:rFonts w:ascii="Arial" w:hAnsi="Arial" w:cs="Arial"/>
          <w:b/>
          <w:bCs/>
          <w:sz w:val="32"/>
          <w:szCs w:val="32"/>
          <w:lang w:val="fr-FR"/>
        </w:rPr>
        <w:t>bz</w:t>
      </w:r>
      <w:proofErr w:type="spellEnd"/>
    </w:p>
    <w:p w14:paraId="78E53DF8" w14:textId="479E249D" w:rsidR="0040120D" w:rsidRPr="00FD60FD" w:rsidRDefault="0040120D" w:rsidP="001B3390">
      <w:pPr>
        <w:rPr>
          <w:rFonts w:ascii="Arial" w:hAnsi="Arial" w:cs="Arial"/>
          <w:b/>
          <w:bCs/>
          <w:sz w:val="20"/>
          <w:szCs w:val="20"/>
          <w:lang w:val="fr-FR"/>
        </w:rPr>
      </w:pPr>
    </w:p>
    <w:p w14:paraId="18EF7746" w14:textId="77777777" w:rsidR="00F14EAE" w:rsidRPr="00FD60FD" w:rsidRDefault="00F14EAE" w:rsidP="001B3390">
      <w:pPr>
        <w:rPr>
          <w:rFonts w:ascii="Arial" w:hAnsi="Arial" w:cs="Arial"/>
          <w:b/>
          <w:bCs/>
          <w:sz w:val="20"/>
          <w:szCs w:val="20"/>
          <w:lang w:val="fr-FR"/>
        </w:rPr>
      </w:pPr>
    </w:p>
    <w:p w14:paraId="0D8750FA" w14:textId="718189A4" w:rsidR="001B3390" w:rsidRPr="009B7F63" w:rsidRDefault="001B3390" w:rsidP="001B3390">
      <w:pPr>
        <w:rPr>
          <w:rFonts w:ascii="Arial" w:hAnsi="Arial" w:cs="Arial"/>
          <w:b/>
          <w:bCs/>
          <w:color w:val="0070C0"/>
        </w:rPr>
      </w:pPr>
      <w:r w:rsidRPr="009B7F63">
        <w:rPr>
          <w:rFonts w:ascii="Arial" w:hAnsi="Arial" w:cs="Arial"/>
          <w:b/>
          <w:bCs/>
          <w:color w:val="0070C0"/>
        </w:rPr>
        <w:t>Attachment</w:t>
      </w:r>
      <w:r w:rsidR="0009704B" w:rsidRPr="009B7F63">
        <w:rPr>
          <w:rFonts w:ascii="Arial" w:hAnsi="Arial" w:cs="Arial"/>
          <w:b/>
          <w:bCs/>
          <w:color w:val="0070C0"/>
        </w:rPr>
        <w:t xml:space="preserve"> A</w:t>
      </w:r>
      <w:r w:rsidR="00BC2D25" w:rsidRPr="009B7F63">
        <w:rPr>
          <w:rFonts w:ascii="Arial" w:hAnsi="Arial" w:cs="Arial"/>
          <w:b/>
          <w:bCs/>
          <w:color w:val="0070C0"/>
        </w:rPr>
        <w:t xml:space="preserve">: </w:t>
      </w:r>
      <w:r w:rsidR="00D438C8" w:rsidRPr="009B7F63">
        <w:rPr>
          <w:rFonts w:ascii="Arial" w:hAnsi="Arial" w:cs="Arial"/>
          <w:b/>
          <w:bCs/>
          <w:color w:val="0070C0"/>
        </w:rPr>
        <w:t>Presentation letter</w:t>
      </w:r>
    </w:p>
    <w:p w14:paraId="1B3A404B" w14:textId="77777777" w:rsidR="001B3390" w:rsidRPr="004A3BC0" w:rsidRDefault="001B3390" w:rsidP="001B3390">
      <w:pPr>
        <w:ind w:left="8505" w:hanging="8505"/>
        <w:rPr>
          <w:rFonts w:ascii="Arial" w:hAnsi="Arial" w:cs="Arial"/>
          <w:b/>
          <w:bCs/>
          <w:sz w:val="20"/>
          <w:szCs w:val="20"/>
        </w:rPr>
      </w:pPr>
    </w:p>
    <w:p w14:paraId="24C13CF0" w14:textId="437A985F" w:rsidR="001B3390" w:rsidRDefault="001B3390" w:rsidP="001B3390">
      <w:pPr>
        <w:ind w:left="8505" w:hanging="8505"/>
        <w:rPr>
          <w:rFonts w:ascii="Arial" w:hAnsi="Arial" w:cs="Arial"/>
          <w:sz w:val="20"/>
          <w:szCs w:val="20"/>
        </w:rPr>
      </w:pPr>
      <w:r w:rsidRPr="004A3BC0">
        <w:rPr>
          <w:rFonts w:ascii="Arial" w:hAnsi="Arial" w:cs="Arial"/>
          <w:sz w:val="20"/>
          <w:szCs w:val="20"/>
          <w:u w:val="single"/>
        </w:rPr>
        <w:t>Note</w:t>
      </w:r>
      <w:r w:rsidRPr="004A3BC0">
        <w:rPr>
          <w:rFonts w:ascii="Arial" w:hAnsi="Arial" w:cs="Arial"/>
          <w:sz w:val="20"/>
          <w:szCs w:val="20"/>
        </w:rPr>
        <w:t xml:space="preserve">: </w:t>
      </w:r>
      <w:r w:rsidR="00D05734">
        <w:rPr>
          <w:rFonts w:ascii="Arial" w:hAnsi="Arial" w:cs="Arial"/>
          <w:sz w:val="20"/>
          <w:szCs w:val="20"/>
        </w:rPr>
        <w:t>max 2 pages</w:t>
      </w:r>
    </w:p>
    <w:p w14:paraId="0058CF4F" w14:textId="77777777" w:rsidR="00CF02F7" w:rsidRPr="004A3BC0" w:rsidRDefault="00CF02F7" w:rsidP="001B3390">
      <w:pPr>
        <w:ind w:left="8505" w:hanging="8505"/>
        <w:rPr>
          <w:rFonts w:ascii="Arial" w:hAnsi="Arial" w:cs="Arial"/>
          <w:sz w:val="20"/>
          <w:szCs w:val="20"/>
        </w:rPr>
      </w:pPr>
    </w:p>
    <w:tbl>
      <w:tblPr>
        <w:tblW w:w="988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4429"/>
        <w:gridCol w:w="4111"/>
      </w:tblGrid>
      <w:tr w:rsidR="00E720DE" w:rsidRPr="00506097" w14:paraId="56C25AA8" w14:textId="77777777" w:rsidTr="00502515">
        <w:tc>
          <w:tcPr>
            <w:tcW w:w="1349" w:type="dxa"/>
            <w:tcBorders>
              <w:top w:val="nil"/>
              <w:left w:val="nil"/>
            </w:tcBorders>
            <w:shd w:val="clear" w:color="auto" w:fill="auto"/>
          </w:tcPr>
          <w:p w14:paraId="6A15C843" w14:textId="77777777" w:rsidR="00E720DE" w:rsidRPr="00604F4F" w:rsidRDefault="00E720DE" w:rsidP="00604F4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</w:tcPr>
          <w:p w14:paraId="60B0A5E1" w14:textId="77777777" w:rsidR="00E720DE" w:rsidRPr="00604F4F" w:rsidRDefault="00E720DE" w:rsidP="00604F4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F4F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4111" w:type="dxa"/>
            <w:shd w:val="clear" w:color="auto" w:fill="auto"/>
          </w:tcPr>
          <w:p w14:paraId="73D89468" w14:textId="77777777" w:rsidR="00E720DE" w:rsidRPr="00604F4F" w:rsidRDefault="00E720DE" w:rsidP="00604F4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F4F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</w:tr>
      <w:tr w:rsidR="00E720DE" w:rsidRPr="00506097" w14:paraId="40617B7F" w14:textId="77777777" w:rsidTr="00502515">
        <w:tc>
          <w:tcPr>
            <w:tcW w:w="1349" w:type="dxa"/>
            <w:shd w:val="clear" w:color="auto" w:fill="auto"/>
          </w:tcPr>
          <w:p w14:paraId="791CC90D" w14:textId="77777777" w:rsidR="00E720DE" w:rsidRPr="00604F4F" w:rsidRDefault="00E720DE" w:rsidP="00604F4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F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</w:t>
            </w:r>
          </w:p>
        </w:tc>
        <w:tc>
          <w:tcPr>
            <w:tcW w:w="4429" w:type="dxa"/>
            <w:shd w:val="clear" w:color="auto" w:fill="auto"/>
          </w:tcPr>
          <w:p w14:paraId="6059F8BF" w14:textId="77777777" w:rsidR="00E720DE" w:rsidRPr="00604F4F" w:rsidRDefault="00E720DE" w:rsidP="00604F4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6A8AF7E" w14:textId="77777777" w:rsidR="00E720DE" w:rsidRPr="00604F4F" w:rsidRDefault="00E720DE" w:rsidP="00604F4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6CB8163" w14:textId="77777777" w:rsidR="00E720DE" w:rsidRDefault="00E720DE" w:rsidP="00E720DE">
      <w:pPr>
        <w:spacing w:line="360" w:lineRule="auto"/>
        <w:ind w:left="8505" w:hanging="8505"/>
        <w:rPr>
          <w:rFonts w:ascii="Arial" w:hAnsi="Arial" w:cs="Arial"/>
          <w:b/>
          <w:bCs/>
          <w:sz w:val="20"/>
          <w:szCs w:val="20"/>
        </w:rPr>
      </w:pPr>
    </w:p>
    <w:p w14:paraId="7BFD7234" w14:textId="114A4F98" w:rsidR="001B3390" w:rsidRPr="004A3BC0" w:rsidRDefault="001B3390" w:rsidP="001B3390">
      <w:pPr>
        <w:jc w:val="both"/>
        <w:rPr>
          <w:rFonts w:ascii="Arial" w:hAnsi="Arial" w:cs="Arial"/>
          <w:b/>
          <w:sz w:val="20"/>
          <w:szCs w:val="20"/>
        </w:rPr>
      </w:pPr>
      <w:r w:rsidRPr="004A3BC0">
        <w:rPr>
          <w:rFonts w:ascii="Arial" w:hAnsi="Arial" w:cs="Arial"/>
          <w:b/>
          <w:sz w:val="20"/>
          <w:szCs w:val="20"/>
        </w:rPr>
        <w:t xml:space="preserve">Personal reasons to undertake the doctoral programme </w:t>
      </w:r>
      <w:r w:rsidR="0011572D">
        <w:rPr>
          <w:rFonts w:ascii="Arial" w:hAnsi="Arial" w:cs="Arial"/>
          <w:b/>
          <w:sz w:val="20"/>
          <w:szCs w:val="20"/>
        </w:rPr>
        <w:t>and career prospective after completing your doctoral studies</w:t>
      </w:r>
    </w:p>
    <w:p w14:paraId="76A5497E" w14:textId="77777777" w:rsidR="00502515" w:rsidRPr="003B0BEC" w:rsidRDefault="00502515" w:rsidP="0050251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0C111518" w14:textId="77777777" w:rsidR="001B3390" w:rsidRPr="003B0BEC" w:rsidRDefault="001B3390" w:rsidP="001B3390">
      <w:pPr>
        <w:jc w:val="both"/>
        <w:rPr>
          <w:rFonts w:ascii="Arial" w:hAnsi="Arial" w:cs="Arial"/>
          <w:sz w:val="20"/>
          <w:szCs w:val="20"/>
        </w:rPr>
      </w:pPr>
    </w:p>
    <w:p w14:paraId="0662EEEC" w14:textId="77777777" w:rsidR="001B3390" w:rsidRPr="003B0BEC" w:rsidRDefault="001B3390" w:rsidP="001B3390">
      <w:pPr>
        <w:jc w:val="both"/>
        <w:rPr>
          <w:rFonts w:ascii="Arial" w:hAnsi="Arial" w:cs="Arial"/>
          <w:sz w:val="20"/>
          <w:szCs w:val="20"/>
        </w:rPr>
      </w:pPr>
    </w:p>
    <w:p w14:paraId="1C7485DD" w14:textId="2C932B86" w:rsidR="001B3390" w:rsidRPr="003B0BEC" w:rsidRDefault="001B3390" w:rsidP="001B3390">
      <w:pPr>
        <w:jc w:val="both"/>
        <w:rPr>
          <w:rFonts w:ascii="Arial" w:hAnsi="Arial" w:cs="Arial"/>
          <w:b/>
          <w:sz w:val="20"/>
          <w:szCs w:val="20"/>
        </w:rPr>
      </w:pPr>
      <w:r w:rsidRPr="003B0BEC">
        <w:rPr>
          <w:rFonts w:ascii="Arial" w:hAnsi="Arial" w:cs="Arial"/>
          <w:b/>
          <w:sz w:val="20"/>
          <w:szCs w:val="20"/>
        </w:rPr>
        <w:t xml:space="preserve">Describe your </w:t>
      </w:r>
      <w:r w:rsidR="0011572D" w:rsidRPr="003B0BEC">
        <w:rPr>
          <w:rFonts w:ascii="Arial" w:hAnsi="Arial" w:cs="Arial"/>
          <w:b/>
          <w:sz w:val="20"/>
          <w:szCs w:val="20"/>
        </w:rPr>
        <w:t xml:space="preserve">general </w:t>
      </w:r>
      <w:r w:rsidR="00CF02F7" w:rsidRPr="003B0BEC">
        <w:rPr>
          <w:rFonts w:ascii="Arial" w:hAnsi="Arial" w:cs="Arial"/>
          <w:b/>
          <w:sz w:val="20"/>
          <w:szCs w:val="20"/>
        </w:rPr>
        <w:t>research</w:t>
      </w:r>
      <w:r w:rsidRPr="003B0BEC">
        <w:rPr>
          <w:rFonts w:ascii="Arial" w:hAnsi="Arial" w:cs="Arial"/>
          <w:b/>
          <w:sz w:val="20"/>
          <w:szCs w:val="20"/>
        </w:rPr>
        <w:t xml:space="preserve"> interests</w:t>
      </w:r>
      <w:r w:rsidR="0011572D" w:rsidRPr="003B0BEC">
        <w:rPr>
          <w:rFonts w:ascii="Arial" w:hAnsi="Arial" w:cs="Arial"/>
          <w:b/>
          <w:sz w:val="20"/>
          <w:szCs w:val="20"/>
        </w:rPr>
        <w:t>, questions and objectives you are interested in</w:t>
      </w:r>
    </w:p>
    <w:p w14:paraId="637C223D" w14:textId="77777777" w:rsidR="001B3390" w:rsidRPr="003B0BEC" w:rsidRDefault="001B3390" w:rsidP="001B3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C3A6C02" w14:textId="156F0C00" w:rsidR="001B3390" w:rsidRPr="003B0BEC" w:rsidRDefault="001B3390" w:rsidP="001B3390">
      <w:pPr>
        <w:jc w:val="both"/>
        <w:rPr>
          <w:rFonts w:ascii="Arial" w:hAnsi="Arial" w:cs="Arial"/>
          <w:b/>
          <w:sz w:val="20"/>
          <w:szCs w:val="20"/>
        </w:rPr>
      </w:pPr>
    </w:p>
    <w:p w14:paraId="602C1026" w14:textId="15746BD5" w:rsidR="008D2012" w:rsidRPr="003B0BEC" w:rsidRDefault="008D2012" w:rsidP="001B3390">
      <w:pPr>
        <w:jc w:val="both"/>
        <w:rPr>
          <w:rFonts w:ascii="Arial" w:hAnsi="Arial" w:cs="Arial"/>
          <w:b/>
          <w:sz w:val="20"/>
          <w:szCs w:val="20"/>
        </w:rPr>
      </w:pPr>
    </w:p>
    <w:p w14:paraId="2E597EAE" w14:textId="2457336E" w:rsidR="008D2012" w:rsidRPr="003B0BEC" w:rsidRDefault="008D2012" w:rsidP="001B3390">
      <w:pPr>
        <w:jc w:val="both"/>
        <w:rPr>
          <w:rFonts w:ascii="Arial" w:hAnsi="Arial" w:cs="Arial"/>
          <w:b/>
          <w:sz w:val="20"/>
          <w:szCs w:val="20"/>
        </w:rPr>
      </w:pPr>
      <w:r w:rsidRPr="003B0BEC">
        <w:rPr>
          <w:rFonts w:ascii="Arial" w:hAnsi="Arial" w:cs="Arial"/>
          <w:b/>
          <w:sz w:val="20"/>
          <w:szCs w:val="20"/>
        </w:rPr>
        <w:t>Describe a</w:t>
      </w:r>
      <w:r w:rsidR="0011572D" w:rsidRPr="003B0BEC">
        <w:rPr>
          <w:rFonts w:ascii="Arial" w:hAnsi="Arial" w:cs="Arial"/>
          <w:b/>
          <w:sz w:val="20"/>
          <w:szCs w:val="20"/>
        </w:rPr>
        <w:t xml:space="preserve">ny </w:t>
      </w:r>
      <w:r w:rsidR="00F14EAE" w:rsidRPr="003B0BEC">
        <w:rPr>
          <w:rFonts w:ascii="Arial" w:hAnsi="Arial" w:cs="Arial"/>
          <w:b/>
          <w:sz w:val="20"/>
          <w:szCs w:val="20"/>
        </w:rPr>
        <w:t xml:space="preserve">skill set you already acquired (for instance in your master level research) </w:t>
      </w:r>
      <w:r w:rsidR="0011572D" w:rsidRPr="003B0BEC">
        <w:rPr>
          <w:rFonts w:ascii="Arial" w:hAnsi="Arial" w:cs="Arial"/>
          <w:b/>
          <w:sz w:val="20"/>
          <w:szCs w:val="20"/>
        </w:rPr>
        <w:t>as well as</w:t>
      </w:r>
      <w:r w:rsidR="00F14EAE" w:rsidRPr="003B0BEC">
        <w:rPr>
          <w:rFonts w:ascii="Arial" w:hAnsi="Arial" w:cs="Arial"/>
          <w:b/>
          <w:sz w:val="20"/>
          <w:szCs w:val="20"/>
        </w:rPr>
        <w:t xml:space="preserve"> techniques and methodologies you are interested in to learn and apply for your PhD research</w:t>
      </w:r>
    </w:p>
    <w:p w14:paraId="247A732F" w14:textId="77777777" w:rsidR="00D438C8" w:rsidRPr="004A3BC0" w:rsidRDefault="00D438C8" w:rsidP="001B3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4E0C15AE" w14:textId="77777777" w:rsidR="001B3390" w:rsidRPr="004A3BC0" w:rsidRDefault="001B3390" w:rsidP="001B3390">
      <w:pPr>
        <w:ind w:left="8505" w:hanging="8505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1B3390" w:rsidRPr="004A3BC0" w:rsidSect="00502515">
      <w:pgSz w:w="11906" w:h="16838"/>
      <w:pgMar w:top="1417" w:right="1134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803D8" w14:textId="77777777" w:rsidR="00BE6E61" w:rsidRDefault="00BE6E61" w:rsidP="00A021B6">
      <w:r>
        <w:separator/>
      </w:r>
    </w:p>
  </w:endnote>
  <w:endnote w:type="continuationSeparator" w:id="0">
    <w:p w14:paraId="17FF5D80" w14:textId="77777777" w:rsidR="00BE6E61" w:rsidRDefault="00BE6E61" w:rsidP="00A0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9F22A" w14:textId="77777777" w:rsidR="00BE6E61" w:rsidRDefault="00BE6E61" w:rsidP="00A021B6">
      <w:r>
        <w:separator/>
      </w:r>
    </w:p>
  </w:footnote>
  <w:footnote w:type="continuationSeparator" w:id="0">
    <w:p w14:paraId="7E31368F" w14:textId="77777777" w:rsidR="00BE6E61" w:rsidRDefault="00BE6E61" w:rsidP="00A02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90"/>
    <w:rsid w:val="0009704B"/>
    <w:rsid w:val="000C7231"/>
    <w:rsid w:val="000D3478"/>
    <w:rsid w:val="000E066A"/>
    <w:rsid w:val="000E322E"/>
    <w:rsid w:val="0011572D"/>
    <w:rsid w:val="001306B4"/>
    <w:rsid w:val="00166CBB"/>
    <w:rsid w:val="00175D34"/>
    <w:rsid w:val="001B3390"/>
    <w:rsid w:val="00292899"/>
    <w:rsid w:val="002937C8"/>
    <w:rsid w:val="00305F65"/>
    <w:rsid w:val="00321E7D"/>
    <w:rsid w:val="00395EB4"/>
    <w:rsid w:val="003A089C"/>
    <w:rsid w:val="003B0749"/>
    <w:rsid w:val="003B0BEC"/>
    <w:rsid w:val="0040120D"/>
    <w:rsid w:val="00492EF9"/>
    <w:rsid w:val="00494C12"/>
    <w:rsid w:val="00502515"/>
    <w:rsid w:val="00520CC6"/>
    <w:rsid w:val="005834F3"/>
    <w:rsid w:val="006018C0"/>
    <w:rsid w:val="00604F4F"/>
    <w:rsid w:val="006B7F89"/>
    <w:rsid w:val="008606D9"/>
    <w:rsid w:val="008835C9"/>
    <w:rsid w:val="008D2012"/>
    <w:rsid w:val="009B7F63"/>
    <w:rsid w:val="00A021B6"/>
    <w:rsid w:val="00A07A3D"/>
    <w:rsid w:val="00A16701"/>
    <w:rsid w:val="00A76E75"/>
    <w:rsid w:val="00BB1F10"/>
    <w:rsid w:val="00BC2D25"/>
    <w:rsid w:val="00BE6E61"/>
    <w:rsid w:val="00CE6646"/>
    <w:rsid w:val="00CF02F7"/>
    <w:rsid w:val="00D05734"/>
    <w:rsid w:val="00D438C8"/>
    <w:rsid w:val="00E720DE"/>
    <w:rsid w:val="00E80719"/>
    <w:rsid w:val="00EA1B4E"/>
    <w:rsid w:val="00EA2764"/>
    <w:rsid w:val="00EE32E7"/>
    <w:rsid w:val="00F14EAE"/>
    <w:rsid w:val="00F24632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C639"/>
  <w15:chartTrackingRefBased/>
  <w15:docId w15:val="{9B3B7091-15DE-443A-B837-D69F1429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390"/>
    <w:rPr>
      <w:rFonts w:ascii="Times New Roman" w:eastAsia="Times New Roman" w:hAnsi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B3390"/>
    <w:pPr>
      <w:ind w:left="708"/>
    </w:pPr>
    <w:rPr>
      <w:sz w:val="20"/>
      <w:szCs w:val="20"/>
      <w:lang w:val="it-IT"/>
    </w:rPr>
  </w:style>
  <w:style w:type="paragraph" w:styleId="Testonormale">
    <w:name w:val="Plain Text"/>
    <w:basedOn w:val="Normale"/>
    <w:link w:val="TestonormaleCarattere"/>
    <w:uiPriority w:val="99"/>
    <w:rsid w:val="00CF02F7"/>
    <w:rPr>
      <w:rFonts w:ascii="Courier New" w:hAnsi="Courier New"/>
      <w:color w:val="000000"/>
      <w:sz w:val="20"/>
      <w:szCs w:val="20"/>
      <w:lang w:val="it-IT" w:eastAsia="en-US"/>
    </w:rPr>
  </w:style>
  <w:style w:type="character" w:customStyle="1" w:styleId="TestonormaleCarattere">
    <w:name w:val="Testo normale Carattere"/>
    <w:link w:val="Testonormale"/>
    <w:uiPriority w:val="99"/>
    <w:rsid w:val="00CF02F7"/>
    <w:rPr>
      <w:rFonts w:ascii="Courier New" w:eastAsia="Times New Roman" w:hAnsi="Courier New" w:cs="Times New Roman"/>
      <w:color w:val="000000"/>
      <w:sz w:val="20"/>
      <w:szCs w:val="20"/>
    </w:rPr>
  </w:style>
  <w:style w:type="table" w:styleId="Grigliatabella">
    <w:name w:val="Table Grid"/>
    <w:basedOn w:val="Tabellanormale"/>
    <w:uiPriority w:val="59"/>
    <w:rsid w:val="00E7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05F6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021B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1B6"/>
    <w:rPr>
      <w:rFonts w:ascii="Times New Roman" w:eastAsia="Times New Roman" w:hAnsi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021B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1B6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tn.it/en/node/19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Martuscelli</dc:creator>
  <cp:keywords/>
  <cp:lastModifiedBy>Fabio Martina</cp:lastModifiedBy>
  <cp:revision>16</cp:revision>
  <dcterms:created xsi:type="dcterms:W3CDTF">2022-04-19T09:44:00Z</dcterms:created>
  <dcterms:modified xsi:type="dcterms:W3CDTF">2024-08-21T10:12:00Z</dcterms:modified>
</cp:coreProperties>
</file>